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67" w:rsidRDefault="00D86767" w:rsidP="00D86767">
      <w:pPr>
        <w:bidi/>
        <w:spacing w:line="480" w:lineRule="auto"/>
        <w:jc w:val="center"/>
        <w:rPr>
          <w:rFonts w:ascii="Tahoma" w:hAnsi="Tahoma" w:cs="B Titr" w:hint="cs"/>
          <w:b/>
          <w:bCs/>
          <w:color w:val="333333"/>
          <w:sz w:val="20"/>
          <w:szCs w:val="20"/>
          <w:rtl/>
        </w:rPr>
      </w:pPr>
      <w:r w:rsidRPr="00D86767"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>بسمه تعالی</w:t>
      </w:r>
    </w:p>
    <w:p w:rsidR="00FC5CE1" w:rsidRPr="00D86767" w:rsidRDefault="00FC5CE1" w:rsidP="00FC5CE1">
      <w:pPr>
        <w:bidi/>
        <w:spacing w:line="480" w:lineRule="auto"/>
        <w:rPr>
          <w:rFonts w:ascii="Tahoma" w:hAnsi="Tahoma" w:cs="B Titr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>نام و نام خانوادگی :</w:t>
      </w:r>
      <w:r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ab/>
      </w:r>
      <w:r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ab/>
      </w:r>
      <w:r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ab/>
      </w:r>
      <w:r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ab/>
        <w:t xml:space="preserve">محل خدمت: </w:t>
      </w:r>
      <w:r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ab/>
      </w:r>
      <w:r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ab/>
      </w:r>
      <w:r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ab/>
      </w:r>
      <w:r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ab/>
        <w:t>شماره همراه:</w:t>
      </w:r>
    </w:p>
    <w:p w:rsidR="00DE04CE" w:rsidRPr="00293491" w:rsidRDefault="00293491" w:rsidP="00D86767">
      <w:pPr>
        <w:bidi/>
        <w:spacing w:line="24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1</w:t>
      </w:r>
      <w:r w:rsidRPr="00293491"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>-</w:t>
      </w:r>
      <w:r w:rsidR="00E35EA6" w:rsidRPr="00293491">
        <w:rPr>
          <w:rFonts w:ascii="Tahoma" w:hAnsi="Tahoma" w:cs="B Titr"/>
          <w:b/>
          <w:bCs/>
          <w:color w:val="333333"/>
          <w:sz w:val="20"/>
          <w:szCs w:val="20"/>
          <w:rtl/>
        </w:rPr>
        <w:t>فدک چیست و چگونه به حضرت زهرا سلام الله علیها رسید؟</w:t>
      </w:r>
    </w:p>
    <w:p w:rsidR="00E35EA6" w:rsidRPr="00293491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الف</w:t>
      </w:r>
      <w:r w:rsidR="00E35EA6" w:rsidRPr="00293491">
        <w:rPr>
          <w:rFonts w:ascii="Tahoma" w:hAnsi="Tahoma" w:cs="B Mitra"/>
          <w:b/>
          <w:bCs/>
          <w:color w:val="333333"/>
          <w:sz w:val="20"/>
          <w:szCs w:val="20"/>
          <w:rtl/>
        </w:rPr>
        <w:t>-باغی در نزدیکی مدینه و متعلق به پیامبر صل الله علیه و آله است که پس از ایشان به حضرت زهرا سلام الله علیها، ارث رسید.</w:t>
      </w:r>
    </w:p>
    <w:p w:rsidR="00E35EA6" w:rsidRPr="00293491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ب</w:t>
      </w:r>
      <w:r w:rsidR="00E35EA6" w:rsidRPr="00293491">
        <w:rPr>
          <w:rFonts w:ascii="Tahoma" w:hAnsi="Tahoma" w:cs="B Mitra"/>
          <w:b/>
          <w:bCs/>
          <w:color w:val="333333"/>
          <w:sz w:val="20"/>
          <w:szCs w:val="20"/>
          <w:rtl/>
        </w:rPr>
        <w:t>-مزرعه‌ای در اطراف مدینه، که در جنگ به دست مسلمانان رسید و پیامبر صل الله علیه و آله آن را به حضرت علی علیه السلام و حضرت زهرا سلام الله علیها هدیه نمودند</w:t>
      </w:r>
    </w:p>
    <w:p w:rsidR="00E35EA6" w:rsidRPr="00293491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ج</w:t>
      </w:r>
      <w:r w:rsidR="00E35EA6" w:rsidRPr="00293491">
        <w:rPr>
          <w:rFonts w:ascii="Tahoma" w:hAnsi="Tahoma" w:cs="B Mitra"/>
          <w:b/>
          <w:bCs/>
          <w:color w:val="333333"/>
          <w:sz w:val="20"/>
          <w:szCs w:val="20"/>
          <w:rtl/>
        </w:rPr>
        <w:t>-روستایی در اطراف مدینه، که قوم یهود آن را با پیامبر صل الله علیه و آله مصالحه کرد و ملک شخصی آن حضرت بود که به دستور خدا، مطابق آیه "و آت ذالقربی حقه" آن را به حضرت زهرا سلام الله علیها بخشید</w:t>
      </w:r>
    </w:p>
    <w:p w:rsidR="00E35EA6" w:rsidRPr="00293491" w:rsidRDefault="00412A79" w:rsidP="00FC5CE1">
      <w:pPr>
        <w:bidi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د</w:t>
      </w:r>
      <w:r w:rsidR="00E35EA6" w:rsidRPr="00293491">
        <w:rPr>
          <w:rFonts w:ascii="Tahoma" w:hAnsi="Tahoma" w:cs="B Mitra"/>
          <w:b/>
          <w:bCs/>
          <w:color w:val="333333"/>
          <w:sz w:val="20"/>
          <w:szCs w:val="20"/>
          <w:rtl/>
        </w:rPr>
        <w:t>-هیچکدام</w:t>
      </w:r>
    </w:p>
    <w:p w:rsidR="00E35EA6" w:rsidRPr="00293491" w:rsidRDefault="00293491" w:rsidP="004E5416">
      <w:pPr>
        <w:bidi/>
        <w:spacing w:line="240" w:lineRule="auto"/>
        <w:jc w:val="both"/>
        <w:rPr>
          <w:rFonts w:ascii="Tahoma" w:hAnsi="Tahoma" w:cs="B Titr" w:hint="cs"/>
          <w:b/>
          <w:bCs/>
          <w:color w:val="333333"/>
          <w:sz w:val="20"/>
          <w:szCs w:val="20"/>
          <w:rtl/>
        </w:rPr>
      </w:pPr>
      <w:r w:rsidRPr="00293491"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>2-</w:t>
      </w:r>
      <w:r w:rsidR="00E35EA6" w:rsidRPr="00293491">
        <w:rPr>
          <w:rFonts w:ascii="Tahoma" w:hAnsi="Tahoma" w:cs="B Titr"/>
          <w:b/>
          <w:bCs/>
          <w:color w:val="333333"/>
          <w:sz w:val="20"/>
          <w:szCs w:val="20"/>
          <w:rtl/>
        </w:rPr>
        <w:t>حضرت زهرا سلام الله علیها در خطبه‌ی فدکیه، کدام رکن دین را که خدا بر مردم واجب کرده است، برای نظام یافتن ملت و در امان ماندن از تفرقه، معرفی نمودند؟</w:t>
      </w:r>
    </w:p>
    <w:p w:rsidR="00E35EA6" w:rsidRPr="00293491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الف</w:t>
      </w:r>
      <w:r w:rsidR="00E35EA6" w:rsidRPr="00293491">
        <w:rPr>
          <w:rFonts w:ascii="Tahoma" w:hAnsi="Tahoma" w:cs="B Mitra"/>
          <w:b/>
          <w:bCs/>
          <w:color w:val="333333"/>
          <w:sz w:val="20"/>
          <w:szCs w:val="20"/>
          <w:rtl/>
        </w:rPr>
        <w:t>-امر به معروف</w:t>
      </w:r>
    </w:p>
    <w:p w:rsidR="00E35EA6" w:rsidRPr="00D86767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ب</w:t>
      </w:r>
      <w:r w:rsidR="00E35EA6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-اطاعت و امامت اهل بیت</w:t>
      </w:r>
    </w:p>
    <w:p w:rsidR="00E35EA6" w:rsidRPr="00293491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ج</w:t>
      </w:r>
      <w:r w:rsidR="00E35EA6" w:rsidRPr="00293491">
        <w:rPr>
          <w:rFonts w:ascii="Tahoma" w:hAnsi="Tahoma" w:cs="B Mitra"/>
          <w:b/>
          <w:bCs/>
          <w:color w:val="333333"/>
          <w:sz w:val="20"/>
          <w:szCs w:val="20"/>
          <w:rtl/>
        </w:rPr>
        <w:t>-اقامه‌ی نماز</w:t>
      </w:r>
    </w:p>
    <w:p w:rsidR="00E35EA6" w:rsidRPr="00293491" w:rsidRDefault="00412A79" w:rsidP="00FC5CE1">
      <w:pPr>
        <w:bidi/>
        <w:spacing w:after="0" w:line="36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د</w:t>
      </w:r>
      <w:r w:rsidR="00E35EA6" w:rsidRPr="00293491">
        <w:rPr>
          <w:rFonts w:ascii="Tahoma" w:hAnsi="Tahoma" w:cs="B Mitra"/>
          <w:b/>
          <w:bCs/>
          <w:color w:val="333333"/>
          <w:sz w:val="20"/>
          <w:szCs w:val="20"/>
          <w:rtl/>
        </w:rPr>
        <w:t>-رعایت موازین در خرید و فروش</w:t>
      </w:r>
    </w:p>
    <w:p w:rsidR="00E35EA6" w:rsidRPr="00293491" w:rsidRDefault="00293491" w:rsidP="004E5416">
      <w:pPr>
        <w:bidi/>
        <w:spacing w:line="240" w:lineRule="auto"/>
        <w:jc w:val="both"/>
        <w:rPr>
          <w:rFonts w:ascii="Tahoma" w:hAnsi="Tahoma" w:cs="B Titr" w:hint="cs"/>
          <w:b/>
          <w:bCs/>
          <w:color w:val="333333"/>
          <w:sz w:val="20"/>
          <w:szCs w:val="20"/>
          <w:rtl/>
        </w:rPr>
      </w:pPr>
      <w:r w:rsidRPr="00293491"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>3-ا</w:t>
      </w:r>
      <w:r w:rsidR="00E35EA6" w:rsidRPr="00293491">
        <w:rPr>
          <w:rFonts w:ascii="Tahoma" w:hAnsi="Tahoma" w:cs="B Titr"/>
          <w:b/>
          <w:bCs/>
          <w:color w:val="333333"/>
          <w:sz w:val="20"/>
          <w:szCs w:val="20"/>
          <w:rtl/>
        </w:rPr>
        <w:t>ین آیه قرآن گفتار چه کسی و در چه هنگامی است؟ "ابْنَ أُمَّ إِنَّ الْقَوْمَ اسْتَضْعَفُوني‏ وَ كادُوا يَقْتُلُونَني‏"</w:t>
      </w:r>
    </w:p>
    <w:p w:rsidR="00293491" w:rsidRPr="00D86767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الف</w:t>
      </w:r>
      <w:r w:rsidR="00293491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-گفتار حضرت هارون به برادرش حضرت موسی علیهما السلام در مقابل بنی اسرائیل، پس بازگشت حضرت موسی از میقات 40 روزه</w:t>
      </w:r>
    </w:p>
    <w:p w:rsidR="00293491" w:rsidRPr="00293491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ب</w:t>
      </w:r>
      <w:r w:rsidR="00293491" w:rsidRPr="00293491">
        <w:rPr>
          <w:rFonts w:ascii="Tahoma" w:hAnsi="Tahoma" w:cs="B Mitra"/>
          <w:b/>
          <w:bCs/>
          <w:color w:val="333333"/>
          <w:sz w:val="20"/>
          <w:szCs w:val="20"/>
          <w:rtl/>
        </w:rPr>
        <w:t>-گفتار امیرالمؤمنین علیه السلام رو به سوی مزار پیامبر صل الله علیه و آله، هنگامی که ریسمان در گردن، آن حضرت را به مسجد می‌بردند</w:t>
      </w:r>
    </w:p>
    <w:p w:rsidR="00293491" w:rsidRPr="00293491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ج</w:t>
      </w:r>
      <w:r w:rsidR="00293491" w:rsidRPr="00293491">
        <w:rPr>
          <w:rFonts w:ascii="Tahoma" w:hAnsi="Tahoma" w:cs="B Mitra"/>
          <w:b/>
          <w:bCs/>
          <w:color w:val="333333"/>
          <w:sz w:val="20"/>
          <w:szCs w:val="20"/>
          <w:rtl/>
        </w:rPr>
        <w:t>-گفتار امام حسین علیه السلام رو به جنازه‌ی برادر که در حال تیر باران شدن بود</w:t>
      </w:r>
    </w:p>
    <w:p w:rsidR="00293491" w:rsidRPr="00293491" w:rsidRDefault="00412A79" w:rsidP="00FC5CE1">
      <w:pPr>
        <w:bidi/>
        <w:spacing w:after="0" w:line="36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د</w:t>
      </w:r>
      <w:r w:rsidR="00293491" w:rsidRPr="00293491">
        <w:rPr>
          <w:rFonts w:ascii="Tahoma" w:hAnsi="Tahoma" w:cs="B Mitra"/>
          <w:b/>
          <w:bCs/>
          <w:color w:val="333333"/>
          <w:sz w:val="20"/>
          <w:szCs w:val="20"/>
          <w:rtl/>
        </w:rPr>
        <w:t>-گزینه‌های الف و ب</w:t>
      </w:r>
    </w:p>
    <w:p w:rsidR="00293491" w:rsidRPr="00293491" w:rsidRDefault="00293491" w:rsidP="004E5416">
      <w:pPr>
        <w:bidi/>
        <w:spacing w:line="240" w:lineRule="auto"/>
        <w:jc w:val="both"/>
        <w:rPr>
          <w:rFonts w:ascii="Tahoma" w:hAnsi="Tahoma" w:cs="B Titr" w:hint="cs"/>
          <w:b/>
          <w:bCs/>
          <w:color w:val="333333"/>
          <w:sz w:val="20"/>
          <w:szCs w:val="20"/>
          <w:rtl/>
        </w:rPr>
      </w:pPr>
      <w:r w:rsidRPr="00293491"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>4-</w:t>
      </w:r>
      <w:r w:rsidRPr="00293491">
        <w:rPr>
          <w:rFonts w:ascii="Tahoma" w:hAnsi="Tahoma" w:cs="B Titr"/>
          <w:b/>
          <w:bCs/>
          <w:color w:val="333333"/>
          <w:sz w:val="20"/>
          <w:szCs w:val="20"/>
          <w:rtl/>
        </w:rPr>
        <w:t>کدام یک از گفته‌های زیر در مورد امیر المؤمنین علیه السلام نیست؟</w:t>
      </w:r>
    </w:p>
    <w:p w:rsidR="00293491" w:rsidRPr="00293491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الف</w:t>
      </w:r>
      <w:r w:rsidR="00293491" w:rsidRPr="00293491">
        <w:rPr>
          <w:rFonts w:ascii="Tahoma" w:hAnsi="Tahoma" w:cs="B Mitra"/>
          <w:b/>
          <w:bCs/>
          <w:color w:val="333333"/>
          <w:sz w:val="20"/>
          <w:szCs w:val="20"/>
          <w:rtl/>
        </w:rPr>
        <w:t>-انت بمنزلة الکعبة</w:t>
      </w:r>
    </w:p>
    <w:p w:rsidR="00293491" w:rsidRPr="00293491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ب</w:t>
      </w:r>
      <w:r w:rsidR="00293491" w:rsidRPr="00293491">
        <w:rPr>
          <w:rFonts w:ascii="Tahoma" w:hAnsi="Tahoma" w:cs="B Mitra"/>
          <w:b/>
          <w:bCs/>
          <w:color w:val="333333"/>
          <w:sz w:val="20"/>
          <w:szCs w:val="20"/>
          <w:rtl/>
        </w:rPr>
        <w:t>-لو لاک لما خلقت الافلاک</w:t>
      </w:r>
    </w:p>
    <w:p w:rsidR="00293491" w:rsidRPr="00293491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ج</w:t>
      </w:r>
      <w:r w:rsidR="00293491" w:rsidRPr="00293491">
        <w:rPr>
          <w:rFonts w:ascii="Tahoma" w:hAnsi="Tahoma" w:cs="B Mitra"/>
          <w:b/>
          <w:bCs/>
          <w:color w:val="333333"/>
          <w:sz w:val="20"/>
          <w:szCs w:val="20"/>
          <w:rtl/>
        </w:rPr>
        <w:t>-انت قسیم الجنة و النار</w:t>
      </w:r>
    </w:p>
    <w:p w:rsidR="00293491" w:rsidRDefault="00412A79" w:rsidP="00FC5CE1">
      <w:pPr>
        <w:bidi/>
        <w:spacing w:after="0" w:line="36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د</w:t>
      </w:r>
      <w:r w:rsidR="00293491" w:rsidRPr="00293491">
        <w:rPr>
          <w:rFonts w:ascii="Tahoma" w:hAnsi="Tahoma" w:cs="B Mitra"/>
          <w:b/>
          <w:bCs/>
          <w:color w:val="333333"/>
          <w:sz w:val="20"/>
          <w:szCs w:val="20"/>
          <w:rtl/>
        </w:rPr>
        <w:t>-حق همیشه با تو است، بر زبان تو است، در قلب توست و بین دیدگان توست</w:t>
      </w:r>
    </w:p>
    <w:p w:rsidR="00293491" w:rsidRPr="00293491" w:rsidRDefault="00293491" w:rsidP="004E5416">
      <w:pPr>
        <w:bidi/>
        <w:spacing w:line="240" w:lineRule="auto"/>
        <w:jc w:val="both"/>
        <w:rPr>
          <w:rFonts w:ascii="Tahoma" w:hAnsi="Tahoma" w:cs="B Titr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>5-</w:t>
      </w:r>
      <w:r w:rsidRPr="00293491">
        <w:rPr>
          <w:rFonts w:ascii="Tahoma" w:hAnsi="Tahoma" w:cs="B Titr"/>
          <w:b/>
          <w:bCs/>
          <w:color w:val="333333"/>
          <w:sz w:val="20"/>
          <w:szCs w:val="20"/>
          <w:rtl/>
        </w:rPr>
        <w:t>در مدت چهل روز خلوت پیامبر صل الله علیه و آله با خداوند یکتا جهت مقدمات میلاد حضرت فاطمه سلام الله علیها، پیامبر روزه‌ها را در کجا افطار می‌کردند؟</w:t>
      </w:r>
    </w:p>
    <w:p w:rsidR="00293491" w:rsidRPr="00D86767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Tahoma" w:hint="cs"/>
          <w:color w:val="333333"/>
          <w:sz w:val="20"/>
          <w:szCs w:val="20"/>
          <w:rtl/>
        </w:rPr>
        <w:t>الف</w:t>
      </w:r>
      <w:r w:rsidR="00293491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-در غار حرا</w:t>
      </w:r>
    </w:p>
    <w:p w:rsidR="00293491" w:rsidRPr="00D86767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ب</w:t>
      </w:r>
      <w:r w:rsidR="00293491" w:rsidRPr="00D86767"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-</w:t>
      </w:r>
      <w:r w:rsidR="00293491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در خانه‌ی فاطمه‌ی بنت اسد</w:t>
      </w:r>
    </w:p>
    <w:p w:rsidR="00293491" w:rsidRPr="00D86767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ج</w:t>
      </w:r>
      <w:r w:rsidR="00293491" w:rsidRPr="00D86767"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-</w:t>
      </w:r>
      <w:r w:rsidR="00293491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در کعبه</w:t>
      </w:r>
    </w:p>
    <w:p w:rsidR="00293491" w:rsidRPr="00D86767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د</w:t>
      </w:r>
      <w:r w:rsidR="00293491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-در خانه‌ی عمار</w:t>
      </w:r>
    </w:p>
    <w:p w:rsidR="00293491" w:rsidRDefault="00293491" w:rsidP="004E5416">
      <w:pPr>
        <w:bidi/>
        <w:spacing w:line="240" w:lineRule="auto"/>
        <w:jc w:val="both"/>
        <w:rPr>
          <w:rFonts w:ascii="Tahoma" w:hAnsi="Tahoma" w:cs="B Titr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Titr" w:hint="cs"/>
          <w:b/>
          <w:bCs/>
          <w:color w:val="333333"/>
          <w:sz w:val="20"/>
          <w:szCs w:val="20"/>
          <w:rtl/>
        </w:rPr>
        <w:lastRenderedPageBreak/>
        <w:t>6-</w:t>
      </w:r>
      <w:r w:rsidRPr="00293491">
        <w:rPr>
          <w:rFonts w:ascii="Tahoma" w:hAnsi="Tahoma" w:cs="B Titr"/>
          <w:b/>
          <w:bCs/>
          <w:color w:val="333333"/>
          <w:sz w:val="20"/>
          <w:szCs w:val="20"/>
          <w:rtl/>
        </w:rPr>
        <w:t>پیامبر اکرم صل الله علیه و آله در پاسخ به کدام یک از همسران خود که به ابراز محبت ایشان نسبت به حضرت فاطمه سلام الله علیها اعتراض کرد، این جملات را فرمودند: "فاطمه بهشت من است، فاطمه کوثر من است، من از فاطمه بوی بهشت می‌شنوم، ...، رضای من در گرو رضای فاطمه است، خشم فاطمه جهنم خداست، و رضای فاطمه بهشت خدا".</w:t>
      </w:r>
    </w:p>
    <w:p w:rsidR="00293491" w:rsidRPr="00D86767" w:rsidRDefault="00412A79" w:rsidP="00D86767">
      <w:pPr>
        <w:bidi/>
        <w:spacing w:after="0" w:line="24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الف</w:t>
      </w:r>
      <w:r w:rsidR="00293491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-عایشه</w:t>
      </w:r>
    </w:p>
    <w:p w:rsidR="00293491" w:rsidRPr="00D86767" w:rsidRDefault="00412A79" w:rsidP="00D86767">
      <w:pPr>
        <w:bidi/>
        <w:spacing w:after="0" w:line="24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ب</w:t>
      </w:r>
      <w:r w:rsidR="00293491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-ام سلمه</w:t>
      </w:r>
    </w:p>
    <w:p w:rsidR="00293491" w:rsidRPr="00D86767" w:rsidRDefault="00412A79" w:rsidP="00D86767">
      <w:pPr>
        <w:bidi/>
        <w:spacing w:after="0" w:line="24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ج</w:t>
      </w:r>
      <w:r w:rsidR="00293491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-حفصه</w:t>
      </w:r>
    </w:p>
    <w:p w:rsidR="00293491" w:rsidRPr="00D86767" w:rsidRDefault="00412A79" w:rsidP="00FC5CE1">
      <w:pPr>
        <w:bidi/>
        <w:spacing w:after="0" w:line="36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د</w:t>
      </w:r>
      <w:r w:rsidR="00293491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-ماریه قبطیه</w:t>
      </w:r>
    </w:p>
    <w:p w:rsidR="00293491" w:rsidRDefault="00293491" w:rsidP="004E5416">
      <w:pPr>
        <w:bidi/>
        <w:spacing w:line="240" w:lineRule="auto"/>
        <w:jc w:val="both"/>
        <w:rPr>
          <w:rFonts w:ascii="Tahoma" w:hAnsi="Tahoma" w:cs="B Titr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>7-</w:t>
      </w:r>
      <w:r w:rsidRPr="00293491">
        <w:rPr>
          <w:rFonts w:ascii="Tahoma" w:hAnsi="Tahoma" w:cs="B Titr"/>
          <w:b/>
          <w:bCs/>
          <w:color w:val="333333"/>
          <w:sz w:val="20"/>
          <w:szCs w:val="20"/>
          <w:rtl/>
        </w:rPr>
        <w:t>کدام یک از جملات زیر در رابطه با این فرمایش پیامبر صل الله علیه و آله صحیح است؟ "به آفتاب اقتدا کنید و از او هدایت بجویید و آن گاه که خورشید غروب کرد به ماه و آن گاه که ماه پنهان گشت به زهره و آن گاه که زهره رفت به دو ستاره‌ی فرقدین"</w:t>
      </w:r>
    </w:p>
    <w:p w:rsidR="00293491" w:rsidRPr="00D86767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Tahoma" w:hint="cs"/>
          <w:color w:val="333333"/>
          <w:sz w:val="20"/>
          <w:szCs w:val="20"/>
          <w:rtl/>
        </w:rPr>
        <w:t>الف</w:t>
      </w:r>
      <w:r w:rsidR="00293491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-آفتاب پیامبر و ماه، علی است.</w:t>
      </w:r>
    </w:p>
    <w:p w:rsidR="00293491" w:rsidRPr="00D86767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ب</w:t>
      </w:r>
      <w:r w:rsidR="00293491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-دو ستاره‌ی فرقدین حسن و حسین هستند.</w:t>
      </w:r>
    </w:p>
    <w:p w:rsidR="00293491" w:rsidRPr="00D86767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ج</w:t>
      </w:r>
      <w:r w:rsidR="00293491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-زهره، فاطمه است.</w:t>
      </w:r>
    </w:p>
    <w:p w:rsidR="00293491" w:rsidRPr="00D86767" w:rsidRDefault="00412A79" w:rsidP="00FC5CE1">
      <w:pPr>
        <w:bidi/>
        <w:spacing w:after="0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د</w:t>
      </w:r>
      <w:r w:rsidR="00293491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-همه‌ی موارد</w:t>
      </w:r>
    </w:p>
    <w:p w:rsidR="004E5416" w:rsidRDefault="00D86767" w:rsidP="004E5416">
      <w:pPr>
        <w:bidi/>
        <w:spacing w:line="240" w:lineRule="auto"/>
        <w:jc w:val="both"/>
        <w:rPr>
          <w:rFonts w:ascii="Tahoma" w:hAnsi="Tahoma" w:cs="B Titr" w:hint="cs"/>
          <w:b/>
          <w:bCs/>
          <w:color w:val="333333"/>
          <w:sz w:val="20"/>
          <w:szCs w:val="20"/>
          <w:rtl/>
        </w:rPr>
      </w:pPr>
      <w:r w:rsidRPr="00D86767"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>8-</w:t>
      </w:r>
      <w:r w:rsidRPr="00D86767">
        <w:rPr>
          <w:rFonts w:ascii="Tahoma" w:hAnsi="Tahoma" w:cs="B Titr"/>
          <w:b/>
          <w:bCs/>
          <w:color w:val="333333"/>
          <w:sz w:val="20"/>
          <w:szCs w:val="20"/>
          <w:rtl/>
        </w:rPr>
        <w:t>چه کسی مایه‌ی مباهات پروردگار به فرشتگان گشته، که این آیه در شأن او نازل شده است؟ "وَ مِنَ النَّاسِ مَنْ يَشْري نَفْسَهُ ابْتِغاءَ مَرْضاتِ اللَّهِ وَ اللَّهُ رَؤُفٌ بِالْعِبادِ" - بقره-207</w:t>
      </w:r>
    </w:p>
    <w:p w:rsidR="00D86767" w:rsidRPr="00D86767" w:rsidRDefault="00412A79" w:rsidP="00FC5CE1">
      <w:pPr>
        <w:bidi/>
        <w:spacing w:after="0" w:line="24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Tahoma" w:hint="cs"/>
          <w:color w:val="333333"/>
          <w:sz w:val="20"/>
          <w:szCs w:val="20"/>
          <w:rtl/>
        </w:rPr>
        <w:t>الف</w:t>
      </w:r>
      <w:r w:rsidR="00D86767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-حضرت خدیجه سلام الله علیها که تمام ثروت و دارایی خود را در راه خدای متعال، برای گسترش اسلام هزینه نمود</w:t>
      </w:r>
    </w:p>
    <w:p w:rsidR="00D86767" w:rsidRPr="00D86767" w:rsidRDefault="00412A79" w:rsidP="00FC5CE1">
      <w:pPr>
        <w:bidi/>
        <w:spacing w:after="0" w:line="24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ب</w:t>
      </w:r>
      <w:r w:rsidR="00D86767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-حضرت حمزه علیه السلام که در راه خدا آن چنان با مشرکان و کافران می‌جنگید که پس از شهادت "حمزه‌ی سید الشهدا" لقب گرفت</w:t>
      </w:r>
    </w:p>
    <w:p w:rsidR="00D86767" w:rsidRPr="00D86767" w:rsidRDefault="00412A79" w:rsidP="00FC5CE1">
      <w:pPr>
        <w:bidi/>
        <w:spacing w:after="0" w:line="24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ج</w:t>
      </w:r>
      <w:r w:rsidR="00D86767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-حضرت ابوطالب علیه السلام که ایمان راسخش به خدا و پیامبر را از مشرکان پنهان نمود تا بتواند از پیامبر حمایت نماید</w:t>
      </w:r>
    </w:p>
    <w:p w:rsidR="00D86767" w:rsidRPr="00D86767" w:rsidRDefault="00412A79" w:rsidP="00FC5CE1">
      <w:pPr>
        <w:bidi/>
        <w:spacing w:after="0" w:line="24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د</w:t>
      </w:r>
      <w:r w:rsidR="00D86767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-امیر المؤمنین علیه السلام که با ایثار جان خود، در بستر پیامبر خوابید تا پیامبر صل الله علیه و آله به سلامت به مدینه هجرت کند.</w:t>
      </w:r>
    </w:p>
    <w:p w:rsidR="00D86767" w:rsidRDefault="00D86767" w:rsidP="00D86767">
      <w:pPr>
        <w:bidi/>
        <w:spacing w:line="240" w:lineRule="auto"/>
        <w:jc w:val="both"/>
        <w:rPr>
          <w:rFonts w:ascii="Tahoma" w:hAnsi="Tahoma" w:cs="B Titr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>9-</w:t>
      </w:r>
      <w:r w:rsidRPr="00D86767">
        <w:rPr>
          <w:rFonts w:ascii="Tahoma" w:hAnsi="Tahoma" w:cs="B Titr"/>
          <w:b/>
          <w:bCs/>
          <w:color w:val="333333"/>
          <w:sz w:val="20"/>
          <w:szCs w:val="20"/>
          <w:rtl/>
        </w:rPr>
        <w:t>در شب ازدواج حضرت علی و حضرت فاطمه سلام الله علیهما، پیامبر صل الله علیه و آله چه توصیه‌هایی به حضرت زهرا سلام الله علیها فرمودند؟</w:t>
      </w:r>
    </w:p>
    <w:p w:rsidR="00D86767" w:rsidRPr="00D86767" w:rsidRDefault="00412A79" w:rsidP="00FC5CE1">
      <w:pPr>
        <w:bidi/>
        <w:spacing w:after="0" w:line="24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الف</w:t>
      </w:r>
      <w:r w:rsidR="00D86767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-مبادا نگران باشی از فقر شوهرت، فقر برای من و اهل بیت من مایه‌ی افتخار است</w:t>
      </w:r>
    </w:p>
    <w:p w:rsidR="00D86767" w:rsidRPr="00D86767" w:rsidRDefault="00412A79" w:rsidP="00FC5CE1">
      <w:pPr>
        <w:bidi/>
        <w:spacing w:after="0" w:line="24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ب</w:t>
      </w:r>
      <w:r w:rsidR="00D86767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-مبادا که از شویت نافرمانی کنی، شوهرت مسلمان‌ترین، عالم‌ترین، حلیم‌ترین خلق روی زمین است.</w:t>
      </w:r>
    </w:p>
    <w:p w:rsidR="00D86767" w:rsidRPr="00D86767" w:rsidRDefault="00412A79" w:rsidP="00FC5CE1">
      <w:pPr>
        <w:bidi/>
        <w:spacing w:after="0" w:line="24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ج</w:t>
      </w:r>
      <w:r w:rsidR="00D86767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-من تو را به بهترین مرد روی زمین شوهر داده‌ام، همسرت بزرگ دنیا و آخرت است</w:t>
      </w:r>
    </w:p>
    <w:p w:rsidR="00D86767" w:rsidRPr="00D86767" w:rsidRDefault="00412A79" w:rsidP="00D86767">
      <w:pPr>
        <w:bidi/>
        <w:spacing w:line="24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د</w:t>
      </w:r>
      <w:r w:rsidR="00D86767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-همه‌ی موارد</w:t>
      </w:r>
    </w:p>
    <w:p w:rsidR="00D86767" w:rsidRDefault="00D86767" w:rsidP="00D86767">
      <w:pPr>
        <w:bidi/>
        <w:spacing w:line="240" w:lineRule="auto"/>
        <w:jc w:val="both"/>
        <w:rPr>
          <w:rFonts w:ascii="Tahoma" w:hAnsi="Tahoma" w:cs="B Titr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Titr" w:hint="cs"/>
          <w:b/>
          <w:bCs/>
          <w:color w:val="333333"/>
          <w:sz w:val="20"/>
          <w:szCs w:val="20"/>
          <w:rtl/>
        </w:rPr>
        <w:t>10-</w:t>
      </w:r>
      <w:r w:rsidRPr="00D86767">
        <w:rPr>
          <w:rFonts w:ascii="Tahoma" w:hAnsi="Tahoma" w:cs="B Titr"/>
          <w:b/>
          <w:bCs/>
          <w:color w:val="333333"/>
          <w:sz w:val="20"/>
          <w:szCs w:val="20"/>
          <w:rtl/>
        </w:rPr>
        <w:t>آیات 5 تا 22 سوره‌ی"هل اتی" یا "انسان" که سند افتخاری از افتخارات اهل بیت علیهم السلام در قرآن است، در چه واقعه‌ای نازل شده است؟</w:t>
      </w:r>
    </w:p>
    <w:p w:rsidR="00D86767" w:rsidRPr="00D86767" w:rsidRDefault="00412A79" w:rsidP="00D86767">
      <w:pPr>
        <w:bidi/>
        <w:spacing w:after="0" w:line="24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الف</w:t>
      </w:r>
      <w:r w:rsidR="00D86767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-هنگامی که امیرالمؤمنین علیه السلام در حالت رکوع انگشتر خود را به عنوان صدقه و زکات به سائلی عطا فرمودند</w:t>
      </w:r>
    </w:p>
    <w:p w:rsidR="00D86767" w:rsidRPr="00D86767" w:rsidRDefault="00412A79" w:rsidP="00D86767">
      <w:pPr>
        <w:bidi/>
        <w:spacing w:after="0" w:line="24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ب</w:t>
      </w:r>
      <w:r w:rsidR="00D86767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-هنگامی که حضرت علی و حضرت فاطمه و حسنین علیهم السلام سه روز متوالی غذای افطار خود را برای رضایت خدا به مسکین و یتیم و اسیر اعطا فرمودند</w:t>
      </w:r>
    </w:p>
    <w:p w:rsidR="00D86767" w:rsidRPr="00D86767" w:rsidRDefault="00412A79" w:rsidP="00D86767">
      <w:pPr>
        <w:bidi/>
        <w:spacing w:after="0" w:line="24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ج</w:t>
      </w:r>
      <w:r w:rsidR="00D86767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-هنگامی که پیامبر صل الله علیه و آله برای مباهله با مسیحیان نجران بهترین خلایق و عزیزان خود را همراه، به میدان آوردند</w:t>
      </w:r>
    </w:p>
    <w:p w:rsidR="00D86767" w:rsidRDefault="00412A79" w:rsidP="00D86767">
      <w:pPr>
        <w:bidi/>
        <w:spacing w:after="0" w:line="24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  <w:r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د</w:t>
      </w:r>
      <w:r w:rsidR="00D86767" w:rsidRPr="00D86767">
        <w:rPr>
          <w:rFonts w:ascii="Tahoma" w:hAnsi="Tahoma" w:cs="B Mitra" w:hint="cs"/>
          <w:b/>
          <w:bCs/>
          <w:color w:val="333333"/>
          <w:sz w:val="20"/>
          <w:szCs w:val="20"/>
          <w:rtl/>
        </w:rPr>
        <w:t>-</w:t>
      </w:r>
      <w:r w:rsidR="00D86767" w:rsidRPr="00D86767">
        <w:rPr>
          <w:rFonts w:ascii="Tahoma" w:hAnsi="Tahoma" w:cs="B Mitra"/>
          <w:b/>
          <w:bCs/>
          <w:color w:val="333333"/>
          <w:sz w:val="20"/>
          <w:szCs w:val="20"/>
          <w:rtl/>
        </w:rPr>
        <w:t>هر سه گزینه صحیح است</w:t>
      </w:r>
    </w:p>
    <w:p w:rsidR="00412A79" w:rsidRDefault="00412A79" w:rsidP="00412A79">
      <w:pPr>
        <w:bidi/>
        <w:spacing w:after="0" w:line="240" w:lineRule="auto"/>
        <w:jc w:val="both"/>
        <w:rPr>
          <w:rFonts w:ascii="Tahoma" w:hAnsi="Tahoma" w:cs="B Mitra" w:hint="cs"/>
          <w:b/>
          <w:bCs/>
          <w:color w:val="333333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635"/>
        <w:gridCol w:w="518"/>
        <w:gridCol w:w="449"/>
        <w:gridCol w:w="449"/>
        <w:gridCol w:w="449"/>
        <w:gridCol w:w="668"/>
        <w:gridCol w:w="450"/>
        <w:gridCol w:w="450"/>
        <w:gridCol w:w="450"/>
        <w:gridCol w:w="450"/>
      </w:tblGrid>
      <w:tr w:rsidR="00412A79" w:rsidTr="00412A79">
        <w:trPr>
          <w:jc w:val="center"/>
        </w:trPr>
        <w:tc>
          <w:tcPr>
            <w:tcW w:w="635" w:type="dxa"/>
            <w:shd w:val="clear" w:color="auto" w:fill="FFFF00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سئوال</w:t>
            </w:r>
          </w:p>
        </w:tc>
        <w:tc>
          <w:tcPr>
            <w:tcW w:w="518" w:type="dxa"/>
            <w:shd w:val="clear" w:color="auto" w:fill="FFFF00"/>
          </w:tcPr>
          <w:p w:rsidR="00412A79" w:rsidRDefault="00412A79" w:rsidP="00D86767">
            <w:pPr>
              <w:bidi/>
              <w:jc w:val="both"/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  <w:lang w:bidi="fa-IR"/>
              </w:rPr>
              <w:t>الف</w:t>
            </w:r>
          </w:p>
        </w:tc>
        <w:tc>
          <w:tcPr>
            <w:tcW w:w="449" w:type="dxa"/>
            <w:shd w:val="clear" w:color="auto" w:fill="FFFF00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ب</w:t>
            </w:r>
          </w:p>
        </w:tc>
        <w:tc>
          <w:tcPr>
            <w:tcW w:w="449" w:type="dxa"/>
            <w:shd w:val="clear" w:color="auto" w:fill="FFFF00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ج</w:t>
            </w:r>
          </w:p>
        </w:tc>
        <w:tc>
          <w:tcPr>
            <w:tcW w:w="449" w:type="dxa"/>
            <w:shd w:val="clear" w:color="auto" w:fill="FFFF00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د</w:t>
            </w:r>
          </w:p>
        </w:tc>
        <w:tc>
          <w:tcPr>
            <w:tcW w:w="668" w:type="dxa"/>
            <w:shd w:val="clear" w:color="auto" w:fill="FFFF00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سئوال</w:t>
            </w:r>
          </w:p>
        </w:tc>
        <w:tc>
          <w:tcPr>
            <w:tcW w:w="450" w:type="dxa"/>
            <w:shd w:val="clear" w:color="auto" w:fill="FFFF00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الف</w:t>
            </w:r>
          </w:p>
        </w:tc>
        <w:tc>
          <w:tcPr>
            <w:tcW w:w="450" w:type="dxa"/>
            <w:shd w:val="clear" w:color="auto" w:fill="FFFF00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ب</w:t>
            </w:r>
          </w:p>
        </w:tc>
        <w:tc>
          <w:tcPr>
            <w:tcW w:w="450" w:type="dxa"/>
            <w:shd w:val="clear" w:color="auto" w:fill="FFFF00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ج</w:t>
            </w:r>
          </w:p>
        </w:tc>
        <w:tc>
          <w:tcPr>
            <w:tcW w:w="450" w:type="dxa"/>
            <w:shd w:val="clear" w:color="auto" w:fill="FFFF00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د</w:t>
            </w:r>
          </w:p>
        </w:tc>
      </w:tr>
      <w:tr w:rsidR="00412A79" w:rsidTr="00412A79">
        <w:trPr>
          <w:jc w:val="center"/>
        </w:trPr>
        <w:tc>
          <w:tcPr>
            <w:tcW w:w="635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1</w:t>
            </w:r>
          </w:p>
        </w:tc>
        <w:tc>
          <w:tcPr>
            <w:tcW w:w="518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49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49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49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668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6</w:t>
            </w: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</w:tr>
      <w:tr w:rsidR="00412A79" w:rsidTr="00412A79">
        <w:trPr>
          <w:jc w:val="center"/>
        </w:trPr>
        <w:tc>
          <w:tcPr>
            <w:tcW w:w="635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2</w:t>
            </w:r>
          </w:p>
        </w:tc>
        <w:tc>
          <w:tcPr>
            <w:tcW w:w="518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49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49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49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668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7</w:t>
            </w: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</w:tr>
      <w:tr w:rsidR="00412A79" w:rsidTr="00412A79">
        <w:trPr>
          <w:jc w:val="center"/>
        </w:trPr>
        <w:tc>
          <w:tcPr>
            <w:tcW w:w="635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3</w:t>
            </w:r>
          </w:p>
        </w:tc>
        <w:tc>
          <w:tcPr>
            <w:tcW w:w="518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49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49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49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668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8</w:t>
            </w: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</w:tr>
      <w:tr w:rsidR="00412A79" w:rsidTr="00412A79">
        <w:trPr>
          <w:jc w:val="center"/>
        </w:trPr>
        <w:tc>
          <w:tcPr>
            <w:tcW w:w="635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4</w:t>
            </w:r>
          </w:p>
        </w:tc>
        <w:tc>
          <w:tcPr>
            <w:tcW w:w="518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49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49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49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668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9</w:t>
            </w: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</w:tr>
      <w:tr w:rsidR="00412A79" w:rsidTr="00412A79">
        <w:trPr>
          <w:jc w:val="center"/>
        </w:trPr>
        <w:tc>
          <w:tcPr>
            <w:tcW w:w="635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5</w:t>
            </w:r>
          </w:p>
        </w:tc>
        <w:tc>
          <w:tcPr>
            <w:tcW w:w="518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49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49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49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668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333333"/>
                <w:sz w:val="20"/>
                <w:szCs w:val="20"/>
                <w:rtl/>
              </w:rPr>
              <w:t>10</w:t>
            </w: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412A79" w:rsidRDefault="00412A79" w:rsidP="00D86767">
            <w:pPr>
              <w:bidi/>
              <w:jc w:val="both"/>
              <w:rPr>
                <w:rFonts w:ascii="Tahoma" w:hAnsi="Tahoma" w:cs="B Mitra"/>
                <w:b/>
                <w:bCs/>
                <w:color w:val="333333"/>
                <w:sz w:val="20"/>
                <w:szCs w:val="20"/>
                <w:rtl/>
              </w:rPr>
            </w:pPr>
          </w:p>
        </w:tc>
      </w:tr>
    </w:tbl>
    <w:p w:rsidR="00D86767" w:rsidRPr="00FC5CE1" w:rsidRDefault="00412A79" w:rsidP="00412A79">
      <w:pPr>
        <w:bidi/>
        <w:spacing w:after="0" w:line="240" w:lineRule="auto"/>
        <w:jc w:val="center"/>
        <w:rPr>
          <w:rFonts w:ascii="Tahoma" w:hAnsi="Tahoma" w:cs="B Homa" w:hint="cs"/>
          <w:b/>
          <w:bCs/>
          <w:color w:val="333333"/>
          <w:rtl/>
        </w:rPr>
      </w:pPr>
      <w:r w:rsidRPr="00FC5CE1">
        <w:rPr>
          <w:rFonts w:ascii="Tahoma" w:hAnsi="Tahoma" w:cs="B Homa" w:hint="cs"/>
          <w:b/>
          <w:bCs/>
          <w:color w:val="333333"/>
          <w:rtl/>
        </w:rPr>
        <w:t>موفق و پیروز باشید.</w:t>
      </w:r>
    </w:p>
    <w:p w:rsidR="00412A79" w:rsidRPr="00FC5CE1" w:rsidRDefault="00412A79" w:rsidP="00412A79">
      <w:pPr>
        <w:bidi/>
        <w:spacing w:after="0" w:line="240" w:lineRule="auto"/>
        <w:jc w:val="center"/>
        <w:rPr>
          <w:rFonts w:ascii="Tahoma" w:hAnsi="Tahoma" w:cs="B Homa"/>
          <w:b/>
          <w:bCs/>
          <w:color w:val="333333"/>
        </w:rPr>
      </w:pPr>
      <w:r w:rsidRPr="00FC5CE1">
        <w:rPr>
          <w:rFonts w:ascii="Tahoma" w:hAnsi="Tahoma" w:cs="B Homa" w:hint="cs"/>
          <w:b/>
          <w:bCs/>
          <w:color w:val="333333"/>
          <w:rtl/>
        </w:rPr>
        <w:t>معاونت فرهنگی و دانشجویی دانشگاه</w:t>
      </w:r>
    </w:p>
    <w:sectPr w:rsidR="00412A79" w:rsidRPr="00FC5CE1" w:rsidSect="00D86767">
      <w:pgSz w:w="12240" w:h="15840"/>
      <w:pgMar w:top="990" w:right="900" w:bottom="720" w:left="108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38F"/>
    <w:multiLevelType w:val="hybridMultilevel"/>
    <w:tmpl w:val="786E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34DDE"/>
    <w:multiLevelType w:val="hybridMultilevel"/>
    <w:tmpl w:val="883C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EA6"/>
    <w:rsid w:val="00293491"/>
    <w:rsid w:val="003C5643"/>
    <w:rsid w:val="00412A79"/>
    <w:rsid w:val="004E5416"/>
    <w:rsid w:val="007532DB"/>
    <w:rsid w:val="00D86767"/>
    <w:rsid w:val="00DE04CE"/>
    <w:rsid w:val="00E35EA6"/>
    <w:rsid w:val="00F32B72"/>
    <w:rsid w:val="00FC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B72"/>
    <w:pPr>
      <w:ind w:left="720"/>
      <w:contextualSpacing/>
    </w:pPr>
  </w:style>
  <w:style w:type="table" w:styleId="TableGrid">
    <w:name w:val="Table Grid"/>
    <w:basedOn w:val="TableNormal"/>
    <w:uiPriority w:val="59"/>
    <w:rsid w:val="00412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3731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6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4685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59360-1AC3-41F5-A392-1DB5A5F6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0681915846</dc:creator>
  <cp:lastModifiedBy>0681915846</cp:lastModifiedBy>
  <cp:revision>3</cp:revision>
  <dcterms:created xsi:type="dcterms:W3CDTF">2018-01-20T08:08:00Z</dcterms:created>
  <dcterms:modified xsi:type="dcterms:W3CDTF">2018-01-20T08:10:00Z</dcterms:modified>
</cp:coreProperties>
</file>